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74DEC" w14:textId="77777777" w:rsidR="006C656C" w:rsidRDefault="00206017">
      <w:pPr>
        <w:pStyle w:val="21"/>
        <w:spacing w:line="360" w:lineRule="auto"/>
        <w:ind w:left="0" w:right="1161"/>
        <w:jc w:val="center"/>
      </w:pPr>
      <w:bookmarkStart w:id="0" w:name="_GoBack"/>
      <w:bookmarkEnd w:id="0"/>
      <w:r>
        <w:t>КРИТЕРИИ И МЕТОДИКА ОЦЕНИВАНИЯ ВЫПОЛНЕННЫХ ОЛИМПИАДНЫХ ЗАДАНИЙ ПИСЬМЕННОГО ТУРА</w:t>
      </w:r>
    </w:p>
    <w:p w14:paraId="27851706" w14:textId="77777777" w:rsidR="006C656C" w:rsidRDefault="006C65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5"/>
          <w:szCs w:val="35"/>
        </w:rPr>
      </w:pPr>
    </w:p>
    <w:p w14:paraId="37D1152D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 (5-6 классы – 15 баллов),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14:paraId="6B263613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14:paraId="33F56D71" w14:textId="77777777" w:rsidR="006C656C" w:rsidRDefault="006C656C"/>
    <w:p w14:paraId="69744950" w14:textId="77777777" w:rsidR="006C656C" w:rsidRDefault="00206017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14:paraId="2D2D63EC" w14:textId="24DB2F62" w:rsidR="006C656C" w:rsidRDefault="007A5963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 этап 7-8</w:t>
      </w:r>
      <w:r w:rsidR="00206017">
        <w:rPr>
          <w:sz w:val="24"/>
          <w:szCs w:val="24"/>
        </w:rPr>
        <w:t xml:space="preserve"> класс</w:t>
      </w:r>
    </w:p>
    <w:p w14:paraId="415F10C1" w14:textId="77777777" w:rsidR="006C656C" w:rsidRDefault="006C656C">
      <w:pPr>
        <w:rPr>
          <w:sz w:val="24"/>
          <w:szCs w:val="24"/>
        </w:rPr>
      </w:pPr>
    </w:p>
    <w:p w14:paraId="7712828B" w14:textId="77777777" w:rsidR="006C656C" w:rsidRDefault="00206017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d"/>
        <w:tblW w:w="5000" w:type="pct"/>
        <w:tblInd w:w="0" w:type="dxa"/>
        <w:tblLook w:val="0400" w:firstRow="0" w:lastRow="0" w:firstColumn="0" w:lastColumn="0" w:noHBand="0" w:noVBand="1"/>
      </w:tblPr>
      <w:tblGrid>
        <w:gridCol w:w="618"/>
        <w:gridCol w:w="618"/>
        <w:gridCol w:w="618"/>
        <w:gridCol w:w="632"/>
        <w:gridCol w:w="632"/>
        <w:gridCol w:w="632"/>
        <w:gridCol w:w="632"/>
        <w:gridCol w:w="617"/>
        <w:gridCol w:w="617"/>
        <w:gridCol w:w="716"/>
        <w:gridCol w:w="716"/>
        <w:gridCol w:w="716"/>
        <w:gridCol w:w="716"/>
        <w:gridCol w:w="716"/>
        <w:gridCol w:w="716"/>
      </w:tblGrid>
      <w:tr w:rsidR="006C656C" w14:paraId="158F15D7" w14:textId="77777777" w:rsidTr="00362784"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704CF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04BD9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84B8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6C39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9754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05C7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163F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3566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3A9C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412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39ED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8EFA5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E6FC6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C8D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E8AC8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206017" w14:paraId="2CD1A0BA" w14:textId="77777777" w:rsidTr="00362784">
        <w:trPr>
          <w:trHeight w:val="58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A443" w14:textId="27B89663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B58EF" w14:textId="6E92C404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A450" w14:textId="5BCDB700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6295" w14:textId="57B2CAFD" w:rsidR="00206017" w:rsidRPr="007A473E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7A473E">
              <w:rPr>
                <w:sz w:val="24"/>
                <w:szCs w:val="24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DFF3" w14:textId="16990238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1D75" w14:textId="44E50D96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E37A" w14:textId="1896F185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8E38" w14:textId="5EE84A8D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ADE73" w14:textId="3AF27D62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4AF08" w14:textId="18BD91C8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83CD" w14:textId="6176A292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044D" w14:textId="1A3275E0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B3A0" w14:textId="7896F0E5" w:rsidR="00206017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B6B3" w14:textId="2E97965B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DC5FF" w14:textId="46AC2CC2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bookmarkStart w:id="1" w:name="_heading=h.gjdgxs" w:colFirst="0" w:colLast="0"/>
            <w:bookmarkEnd w:id="1"/>
            <w:r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14:paraId="010FD84A" w14:textId="77777777" w:rsidR="006C656C" w:rsidRDefault="006C656C">
      <w:pPr>
        <w:rPr>
          <w:sz w:val="24"/>
          <w:szCs w:val="24"/>
        </w:rPr>
      </w:pPr>
    </w:p>
    <w:p w14:paraId="57E944C1" w14:textId="77777777" w:rsidR="006C656C" w:rsidRDefault="00206017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e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04"/>
        <w:gridCol w:w="1004"/>
        <w:gridCol w:w="1004"/>
        <w:gridCol w:w="1006"/>
        <w:gridCol w:w="1006"/>
        <w:gridCol w:w="1003"/>
        <w:gridCol w:w="1003"/>
        <w:gridCol w:w="1003"/>
        <w:gridCol w:w="1003"/>
        <w:gridCol w:w="876"/>
      </w:tblGrid>
      <w:tr w:rsidR="006C656C" w14:paraId="45FFDD8A" w14:textId="77777777" w:rsidTr="00362784">
        <w:tc>
          <w:tcPr>
            <w:tcW w:w="506" w:type="pct"/>
            <w:shd w:val="clear" w:color="auto" w:fill="BFBFBF"/>
          </w:tcPr>
          <w:p w14:paraId="2AFF90F5" w14:textId="60FC6187" w:rsidR="006C656C" w:rsidRPr="00BF72B9" w:rsidRDefault="00206017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</w:rPr>
              <w:t>1</w:t>
            </w:r>
            <w:r w:rsidR="00BF72B9" w:rsidRPr="00BF72B9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06" w:type="pct"/>
            <w:shd w:val="clear" w:color="auto" w:fill="BFBFBF"/>
          </w:tcPr>
          <w:p w14:paraId="2968DB13" w14:textId="26787E06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506" w:type="pct"/>
            <w:shd w:val="clear" w:color="auto" w:fill="BFBFBF"/>
          </w:tcPr>
          <w:p w14:paraId="36A93A19" w14:textId="44933A42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507" w:type="pct"/>
            <w:shd w:val="clear" w:color="auto" w:fill="BFBFBF"/>
          </w:tcPr>
          <w:p w14:paraId="1526B4E4" w14:textId="5ADCBBB3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507" w:type="pct"/>
            <w:shd w:val="clear" w:color="auto" w:fill="BFBFBF"/>
          </w:tcPr>
          <w:p w14:paraId="08F64036" w14:textId="683FD8CE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506" w:type="pct"/>
            <w:shd w:val="clear" w:color="auto" w:fill="BFBFBF"/>
          </w:tcPr>
          <w:p w14:paraId="6A09FFA0" w14:textId="48F777DF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506" w:type="pct"/>
            <w:shd w:val="clear" w:color="auto" w:fill="BFBFBF"/>
          </w:tcPr>
          <w:p w14:paraId="1CA09D2E" w14:textId="15E0C639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506" w:type="pct"/>
            <w:shd w:val="clear" w:color="auto" w:fill="BFBFBF"/>
          </w:tcPr>
          <w:p w14:paraId="58BAB172" w14:textId="5E75BDBC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506" w:type="pct"/>
            <w:shd w:val="clear" w:color="auto" w:fill="BFBFBF"/>
          </w:tcPr>
          <w:p w14:paraId="0D36440D" w14:textId="61C1EAED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42" w:type="pct"/>
            <w:shd w:val="clear" w:color="auto" w:fill="BFBFBF"/>
          </w:tcPr>
          <w:p w14:paraId="75DD4DD5" w14:textId="173EC4B6" w:rsidR="006C656C" w:rsidRPr="00BF72B9" w:rsidRDefault="00BF72B9">
            <w:pPr>
              <w:widowControl/>
              <w:shd w:val="clear" w:color="auto" w:fill="BFBFBF"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25</w:t>
            </w:r>
          </w:p>
        </w:tc>
      </w:tr>
      <w:tr w:rsidR="006C656C" w14:paraId="7BE2E945" w14:textId="77777777" w:rsidTr="00362784">
        <w:trPr>
          <w:trHeight w:val="547"/>
        </w:trPr>
        <w:tc>
          <w:tcPr>
            <w:tcW w:w="506" w:type="pct"/>
          </w:tcPr>
          <w:p w14:paraId="03E2C609" w14:textId="5634E8A2" w:rsidR="006C656C" w:rsidRPr="00033E1F" w:rsidRDefault="00033E1F">
            <w:pPr>
              <w:ind w:left="1" w:hanging="3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B</w:t>
            </w:r>
          </w:p>
        </w:tc>
        <w:tc>
          <w:tcPr>
            <w:tcW w:w="506" w:type="pct"/>
          </w:tcPr>
          <w:p w14:paraId="2DD40503" w14:textId="46CD6D1C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6" w:type="pct"/>
          </w:tcPr>
          <w:p w14:paraId="39D11157" w14:textId="51DFB857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7" w:type="pct"/>
          </w:tcPr>
          <w:p w14:paraId="24931ADD" w14:textId="0EAFD466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7" w:type="pct"/>
          </w:tcPr>
          <w:p w14:paraId="3A7A451C" w14:textId="0A740B06" w:rsidR="006C656C" w:rsidRDefault="00033E1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6" w:type="pct"/>
          </w:tcPr>
          <w:p w14:paraId="7FBA1F2E" w14:textId="20D7A0FA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6" w:type="pct"/>
          </w:tcPr>
          <w:p w14:paraId="224B2A03" w14:textId="0B47485A" w:rsidR="006C656C" w:rsidRDefault="00033E1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6" w:type="pct"/>
          </w:tcPr>
          <w:p w14:paraId="38978A22" w14:textId="48AF5AA5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6" w:type="pct"/>
          </w:tcPr>
          <w:p w14:paraId="289B1A69" w14:textId="0A353D64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42" w:type="pct"/>
          </w:tcPr>
          <w:p w14:paraId="615102BD" w14:textId="3780E9D0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14:paraId="4B1BE963" w14:textId="77777777" w:rsidR="006C656C" w:rsidRDefault="006C656C">
      <w:pPr>
        <w:rPr>
          <w:sz w:val="24"/>
          <w:szCs w:val="24"/>
        </w:rPr>
      </w:pPr>
    </w:p>
    <w:p w14:paraId="08D55568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0"/>
        <w:gridCol w:w="992"/>
        <w:gridCol w:w="992"/>
        <w:gridCol w:w="992"/>
        <w:gridCol w:w="991"/>
        <w:gridCol w:w="991"/>
        <w:gridCol w:w="991"/>
        <w:gridCol w:w="991"/>
        <w:gridCol w:w="991"/>
        <w:gridCol w:w="991"/>
      </w:tblGrid>
      <w:tr w:rsidR="006C656C" w14:paraId="58FCC8C5" w14:textId="77777777" w:rsidTr="00362784">
        <w:tc>
          <w:tcPr>
            <w:tcW w:w="499" w:type="pct"/>
            <w:shd w:val="clear" w:color="auto" w:fill="BFBFBF"/>
          </w:tcPr>
          <w:p w14:paraId="7B3A3378" w14:textId="106C6AC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0" w:type="pct"/>
            <w:shd w:val="clear" w:color="auto" w:fill="BFBFBF"/>
          </w:tcPr>
          <w:p w14:paraId="02D587BF" w14:textId="791CEA84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0" w:type="pct"/>
            <w:shd w:val="clear" w:color="auto" w:fill="BFBFBF"/>
          </w:tcPr>
          <w:p w14:paraId="54C55552" w14:textId="36DF193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0" w:type="pct"/>
            <w:shd w:val="clear" w:color="auto" w:fill="BFBFBF"/>
          </w:tcPr>
          <w:p w14:paraId="316707B4" w14:textId="40470206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0" w:type="pct"/>
            <w:shd w:val="clear" w:color="auto" w:fill="BFBFBF"/>
          </w:tcPr>
          <w:p w14:paraId="589F57DC" w14:textId="131EFE88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0" w:type="pct"/>
            <w:shd w:val="clear" w:color="auto" w:fill="BFBFBF"/>
          </w:tcPr>
          <w:p w14:paraId="73FA7A18" w14:textId="3AE84F1E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0" w:type="pct"/>
            <w:shd w:val="clear" w:color="auto" w:fill="BFBFBF"/>
          </w:tcPr>
          <w:p w14:paraId="6B2AEF7D" w14:textId="78B9F05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0" w:type="pct"/>
            <w:shd w:val="clear" w:color="auto" w:fill="BFBFBF"/>
          </w:tcPr>
          <w:p w14:paraId="69328984" w14:textId="4197DC7B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0" w:type="pct"/>
            <w:shd w:val="clear" w:color="auto" w:fill="BFBFBF"/>
          </w:tcPr>
          <w:p w14:paraId="52D27793" w14:textId="068CDD7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0" w:type="pct"/>
            <w:shd w:val="clear" w:color="auto" w:fill="BFBFBF"/>
          </w:tcPr>
          <w:p w14:paraId="6F422E72" w14:textId="6A22B0A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5D7191" w14:paraId="03A28F23" w14:textId="77777777" w:rsidTr="00362784">
        <w:trPr>
          <w:trHeight w:val="584"/>
        </w:trPr>
        <w:tc>
          <w:tcPr>
            <w:tcW w:w="499" w:type="pct"/>
          </w:tcPr>
          <w:p w14:paraId="74AF030F" w14:textId="0FCFBBE2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C</w:t>
            </w:r>
          </w:p>
        </w:tc>
        <w:tc>
          <w:tcPr>
            <w:tcW w:w="500" w:type="pct"/>
          </w:tcPr>
          <w:p w14:paraId="791539F3" w14:textId="318B7621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500" w:type="pct"/>
          </w:tcPr>
          <w:p w14:paraId="3E5D27DF" w14:textId="7718ED16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500" w:type="pct"/>
          </w:tcPr>
          <w:p w14:paraId="16CF74F3" w14:textId="17F57F5D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500" w:type="pct"/>
          </w:tcPr>
          <w:p w14:paraId="2FC64713" w14:textId="36CA71E7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500" w:type="pct"/>
          </w:tcPr>
          <w:p w14:paraId="64A1719A" w14:textId="4DCE568A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500" w:type="pct"/>
          </w:tcPr>
          <w:p w14:paraId="209008A6" w14:textId="083FC3BE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500" w:type="pct"/>
          </w:tcPr>
          <w:p w14:paraId="50A88AC4" w14:textId="20D4C977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6CE05F76" w14:textId="575B8298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500" w:type="pct"/>
          </w:tcPr>
          <w:p w14:paraId="76BB1F09" w14:textId="6429E696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</w:tr>
    </w:tbl>
    <w:p w14:paraId="0E59F6BA" w14:textId="77777777" w:rsidR="006C656C" w:rsidRDefault="006C65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0"/>
        <w:gridCol w:w="992"/>
        <w:gridCol w:w="992"/>
        <w:gridCol w:w="992"/>
        <w:gridCol w:w="991"/>
        <w:gridCol w:w="991"/>
        <w:gridCol w:w="991"/>
        <w:gridCol w:w="991"/>
        <w:gridCol w:w="991"/>
        <w:gridCol w:w="991"/>
      </w:tblGrid>
      <w:tr w:rsidR="006C656C" w14:paraId="64C15ABF" w14:textId="77777777" w:rsidTr="00362784">
        <w:tc>
          <w:tcPr>
            <w:tcW w:w="499" w:type="pct"/>
            <w:shd w:val="clear" w:color="auto" w:fill="BFBFBF"/>
          </w:tcPr>
          <w:p w14:paraId="2C5AFC36" w14:textId="197F231A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0" w:type="pct"/>
            <w:shd w:val="clear" w:color="auto" w:fill="BFBFBF"/>
          </w:tcPr>
          <w:p w14:paraId="398A77C3" w14:textId="664C6CD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0" w:type="pct"/>
            <w:shd w:val="clear" w:color="auto" w:fill="BFBFBF"/>
          </w:tcPr>
          <w:p w14:paraId="10214D02" w14:textId="6F4E5413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0" w:type="pct"/>
            <w:shd w:val="clear" w:color="auto" w:fill="BFBFBF"/>
          </w:tcPr>
          <w:p w14:paraId="6893FF0B" w14:textId="52E74128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0" w:type="pct"/>
            <w:shd w:val="clear" w:color="auto" w:fill="BFBFBF"/>
          </w:tcPr>
          <w:p w14:paraId="10AC477A" w14:textId="08BCD383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0" w:type="pct"/>
            <w:shd w:val="clear" w:color="auto" w:fill="BFBFBF"/>
          </w:tcPr>
          <w:p w14:paraId="3C3EDE2D" w14:textId="4FBAA56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0" w:type="pct"/>
            <w:shd w:val="clear" w:color="auto" w:fill="BFBFBF"/>
          </w:tcPr>
          <w:p w14:paraId="52DE296E" w14:textId="4FCDC84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0" w:type="pct"/>
            <w:shd w:val="clear" w:color="auto" w:fill="BFBFBF"/>
          </w:tcPr>
          <w:p w14:paraId="2FE84CEF" w14:textId="66A929C1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0" w:type="pct"/>
            <w:shd w:val="clear" w:color="auto" w:fill="BFBFBF"/>
          </w:tcPr>
          <w:p w14:paraId="7DDC3CD8" w14:textId="09BD6015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0" w:type="pct"/>
            <w:shd w:val="clear" w:color="auto" w:fill="BFBFBF"/>
          </w:tcPr>
          <w:p w14:paraId="05172A60" w14:textId="5C2C6D1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45</w:t>
            </w:r>
          </w:p>
        </w:tc>
      </w:tr>
      <w:tr w:rsidR="005D7191" w14:paraId="39BBD083" w14:textId="77777777" w:rsidTr="00362784">
        <w:trPr>
          <w:trHeight w:val="584"/>
        </w:trPr>
        <w:tc>
          <w:tcPr>
            <w:tcW w:w="499" w:type="pct"/>
          </w:tcPr>
          <w:p w14:paraId="68C3423A" w14:textId="1FA81BE5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500" w:type="pct"/>
          </w:tcPr>
          <w:p w14:paraId="25D09A0B" w14:textId="1623063B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GB" w:eastAsia="zh-CN"/>
              </w:rPr>
              <w:t>C</w:t>
            </w:r>
          </w:p>
        </w:tc>
        <w:tc>
          <w:tcPr>
            <w:tcW w:w="500" w:type="pct"/>
          </w:tcPr>
          <w:p w14:paraId="4EB24BD9" w14:textId="5B587538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500" w:type="pct"/>
          </w:tcPr>
          <w:p w14:paraId="291491FC" w14:textId="6F15AEBB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500" w:type="pct"/>
          </w:tcPr>
          <w:p w14:paraId="15313556" w14:textId="17314C51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1BD7CDFB" w14:textId="714E3F26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4105D054" w14:textId="70F4798A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500" w:type="pct"/>
          </w:tcPr>
          <w:p w14:paraId="1715FE8F" w14:textId="6A1E8FD0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500" w:type="pct"/>
          </w:tcPr>
          <w:p w14:paraId="41D377D6" w14:textId="181B3A0E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500" w:type="pct"/>
          </w:tcPr>
          <w:p w14:paraId="68A915F2" w14:textId="702DBE46" w:rsidR="005D7191" w:rsidRPr="003B61CA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</w:tr>
    </w:tbl>
    <w:p w14:paraId="753B0522" w14:textId="77777777" w:rsidR="006C656C" w:rsidRDefault="006C656C">
      <w:pPr>
        <w:rPr>
          <w:sz w:val="24"/>
          <w:szCs w:val="24"/>
        </w:rPr>
      </w:pPr>
    </w:p>
    <w:tbl>
      <w:tblPr>
        <w:tblStyle w:val="af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88"/>
        <w:gridCol w:w="800"/>
        <w:gridCol w:w="901"/>
        <w:gridCol w:w="992"/>
        <w:gridCol w:w="992"/>
      </w:tblGrid>
      <w:tr w:rsidR="006C656C" w14:paraId="4C0BE1D8" w14:textId="77777777" w:rsidTr="00362784">
        <w:tc>
          <w:tcPr>
            <w:tcW w:w="988" w:type="dxa"/>
            <w:shd w:val="clear" w:color="auto" w:fill="BFBFBF"/>
          </w:tcPr>
          <w:p w14:paraId="7440D77E" w14:textId="6FBEDC4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800" w:type="dxa"/>
            <w:shd w:val="clear" w:color="auto" w:fill="BFBFBF"/>
          </w:tcPr>
          <w:p w14:paraId="7697FD92" w14:textId="6318DD44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901" w:type="dxa"/>
            <w:shd w:val="clear" w:color="auto" w:fill="BFBFBF"/>
          </w:tcPr>
          <w:p w14:paraId="3FE7D388" w14:textId="5603190A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992" w:type="dxa"/>
            <w:shd w:val="clear" w:color="auto" w:fill="BFBFBF"/>
          </w:tcPr>
          <w:p w14:paraId="3BAAEE3C" w14:textId="25C30B2B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992" w:type="dxa"/>
            <w:shd w:val="clear" w:color="auto" w:fill="BFBFBF"/>
          </w:tcPr>
          <w:p w14:paraId="278247DE" w14:textId="215235B2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983B2F" w14:paraId="29AB25E8" w14:textId="77777777" w:rsidTr="00362784">
        <w:trPr>
          <w:trHeight w:val="584"/>
        </w:trPr>
        <w:tc>
          <w:tcPr>
            <w:tcW w:w="988" w:type="dxa"/>
          </w:tcPr>
          <w:p w14:paraId="7EE3FF45" w14:textId="57FFAC22" w:rsidR="00983B2F" w:rsidRPr="003B61CA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00" w:type="dxa"/>
          </w:tcPr>
          <w:p w14:paraId="0BC4F82D" w14:textId="4A7E059B" w:rsidR="00983B2F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901" w:type="dxa"/>
          </w:tcPr>
          <w:p w14:paraId="1E717E70" w14:textId="16AE531D" w:rsidR="00983B2F" w:rsidRPr="003B61CA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992" w:type="dxa"/>
          </w:tcPr>
          <w:p w14:paraId="030C48FC" w14:textId="68BF39A7" w:rsidR="00983B2F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14:paraId="0958AB2A" w14:textId="0ED06F0D" w:rsidR="00983B2F" w:rsidRPr="003B61CA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</w:tr>
    </w:tbl>
    <w:p w14:paraId="25D9EFDE" w14:textId="77777777" w:rsidR="006C656C" w:rsidRDefault="006C656C" w:rsidP="00BF72B9">
      <w:pPr>
        <w:rPr>
          <w:sz w:val="24"/>
          <w:szCs w:val="24"/>
        </w:rPr>
      </w:pPr>
    </w:p>
    <w:sectPr w:rsidR="006C656C" w:rsidSect="00BA7711">
      <w:headerReference w:type="default" r:id="rId7"/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EB5B0" w14:textId="77777777" w:rsidR="00BA7711" w:rsidRDefault="00BA7711" w:rsidP="00BA7711">
      <w:r>
        <w:separator/>
      </w:r>
    </w:p>
  </w:endnote>
  <w:endnote w:type="continuationSeparator" w:id="0">
    <w:p w14:paraId="0F619D90" w14:textId="77777777" w:rsidR="00BA7711" w:rsidRDefault="00BA7711" w:rsidP="00BA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15907" w14:textId="77777777" w:rsidR="00BA7711" w:rsidRDefault="00BA7711" w:rsidP="00BA7711">
      <w:r>
        <w:separator/>
      </w:r>
    </w:p>
  </w:footnote>
  <w:footnote w:type="continuationSeparator" w:id="0">
    <w:p w14:paraId="63BA9A75" w14:textId="77777777" w:rsidR="00BA7711" w:rsidRDefault="00BA7711" w:rsidP="00BA7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3AA93" w14:textId="77777777" w:rsidR="00BA7711" w:rsidRPr="00BA7711" w:rsidRDefault="00BA7711" w:rsidP="00BA7711">
    <w:pPr>
      <w:jc w:val="center"/>
      <w:rPr>
        <w:b/>
        <w:bCs/>
        <w:lang w:eastAsia="zh-CN"/>
      </w:rPr>
    </w:pPr>
    <w:r w:rsidRPr="00BA7711">
      <w:rPr>
        <w:b/>
        <w:bCs/>
        <w:color w:val="000000"/>
      </w:rPr>
      <w:t>ВЕРОССИЙСКАЯ ОЛИМПИАДА ШКОЛЬНИКОВ ПО КИТАЙСКОМУ ЯЗЫКУ 2024–2025 уч. г. </w:t>
    </w:r>
  </w:p>
  <w:p w14:paraId="4C238BCA" w14:textId="77777777" w:rsidR="00BA7711" w:rsidRPr="00BA7711" w:rsidRDefault="00BA7711" w:rsidP="00BA7711">
    <w:pPr>
      <w:jc w:val="center"/>
    </w:pPr>
    <w:r w:rsidRPr="00BA7711">
      <w:rPr>
        <w:color w:val="000000"/>
      </w:rPr>
      <w:t>Муниципальный этап </w:t>
    </w:r>
  </w:p>
  <w:p w14:paraId="0AB69BAE" w14:textId="77777777" w:rsidR="00BA7711" w:rsidRPr="00BA7711" w:rsidRDefault="00BA7711" w:rsidP="00BA7711">
    <w:pPr>
      <w:jc w:val="center"/>
      <w:rPr>
        <w:rFonts w:eastAsiaTheme="minorEastAsia"/>
        <w:b/>
      </w:rPr>
    </w:pPr>
    <w:r w:rsidRPr="00BA7711">
      <w:rPr>
        <w:b/>
      </w:rPr>
      <w:t>ПИСЬМЕННЫЙ ТУР</w:t>
    </w:r>
  </w:p>
  <w:p w14:paraId="1A7F06C7" w14:textId="77777777" w:rsidR="00BA7711" w:rsidRPr="00BA7711" w:rsidRDefault="00BA7711" w:rsidP="00BA7711">
    <w:pPr>
      <w:jc w:val="center"/>
    </w:pPr>
    <w:r w:rsidRPr="00BA7711">
      <w:t>возрастная группа (7-8 классы)</w:t>
    </w:r>
  </w:p>
  <w:p w14:paraId="59C05852" w14:textId="77777777" w:rsidR="00BA7711" w:rsidRDefault="00BA7711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6C"/>
    <w:rsid w:val="00033E1F"/>
    <w:rsid w:val="00206017"/>
    <w:rsid w:val="00362784"/>
    <w:rsid w:val="003B61CA"/>
    <w:rsid w:val="00582216"/>
    <w:rsid w:val="005D7191"/>
    <w:rsid w:val="006C656C"/>
    <w:rsid w:val="007A473E"/>
    <w:rsid w:val="007A5963"/>
    <w:rsid w:val="00983B2F"/>
    <w:rsid w:val="00BA7711"/>
    <w:rsid w:val="00B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DC773"/>
  <w15:docId w15:val="{F6DFB098-C61F-4743-9D91-C9CE88B4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8">
    <w:name w:val="header"/>
    <w:basedOn w:val="a"/>
    <w:link w:val="af9"/>
    <w:uiPriority w:val="99"/>
    <w:unhideWhenUsed/>
    <w:rsid w:val="00BA771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BA7711"/>
    <w:rPr>
      <w:lang w:eastAsia="en-US"/>
    </w:rPr>
  </w:style>
  <w:style w:type="paragraph" w:styleId="afa">
    <w:name w:val="footer"/>
    <w:basedOn w:val="a"/>
    <w:link w:val="afb"/>
    <w:uiPriority w:val="99"/>
    <w:unhideWhenUsed/>
    <w:rsid w:val="00BA771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BA771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2/d5jrD+r6xY8Ib3DZkwqr+9Q==">CgMxLjAyCGguZ2pkZ3hzOAByITFaZnRoVGowZFpPbXh0WFAtVHRqUC0yZWtnaGtueDN6UQ==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11</cp:revision>
  <dcterms:created xsi:type="dcterms:W3CDTF">2023-09-25T15:53:00Z</dcterms:created>
  <dcterms:modified xsi:type="dcterms:W3CDTF">2024-11-14T09:38:00Z</dcterms:modified>
</cp:coreProperties>
</file>